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62CA6" w:rsidRDefault="00762CA6" w:rsidP="003F4A6F">
      <w:bookmarkStart w:id="0" w:name="_GoBack"/>
      <w:bookmarkEnd w:id="0"/>
    </w:p>
    <w:p w14:paraId="0A37501D" w14:textId="77777777" w:rsidR="003F4A6F" w:rsidRDefault="003F4A6F" w:rsidP="003F4A6F"/>
    <w:p w14:paraId="44A344C6" w14:textId="77777777" w:rsidR="003F4A6F" w:rsidRPr="003F4A6F" w:rsidRDefault="003F4A6F" w:rsidP="003F4A6F">
      <w:pPr>
        <w:pStyle w:val="Heading1"/>
        <w:jc w:val="center"/>
        <w:rPr>
          <w:lang w:val="en-US"/>
        </w:rPr>
      </w:pPr>
      <w:r w:rsidRPr="003F4A6F">
        <w:rPr>
          <w:lang w:val="en-US"/>
        </w:rPr>
        <w:t>Call internship</w:t>
      </w:r>
    </w:p>
    <w:p w14:paraId="3261BAD1" w14:textId="77777777" w:rsidR="003F4A6F" w:rsidRPr="003F4A6F" w:rsidRDefault="003F4A6F" w:rsidP="003F4A6F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3F4A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International Office</w:t>
      </w:r>
    </w:p>
    <w:p w14:paraId="3D3D5239" w14:textId="77777777" w:rsidR="003F4A6F" w:rsidRDefault="003F4A6F" w:rsidP="003F4A6F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3F4A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Education and Health Care (Nursing &amp; Midwifery)</w:t>
      </w:r>
    </w:p>
    <w:p w14:paraId="008F34F4" w14:textId="77777777" w:rsidR="003F4A6F" w:rsidRDefault="003F4A6F" w:rsidP="003F4A6F">
      <w:pPr>
        <w:rPr>
          <w:lang w:val="en-US"/>
        </w:rPr>
      </w:pPr>
      <w:r>
        <w:rPr>
          <w:lang w:val="en-US"/>
        </w:rPr>
        <w:t>Internship in VIVES, University of Applied Sciences, Belgium.</w:t>
      </w:r>
    </w:p>
    <w:p w14:paraId="38142D91" w14:textId="0CB1A20C" w:rsidR="00C84DF2" w:rsidRDefault="003F4A6F" w:rsidP="00C84DF2">
      <w:pPr>
        <w:ind w:left="1416" w:hanging="1416"/>
        <w:rPr>
          <w:lang w:val="en-US"/>
        </w:rPr>
      </w:pPr>
      <w:r>
        <w:rPr>
          <w:lang w:val="en-US"/>
        </w:rPr>
        <w:t>Employer:</w:t>
      </w:r>
      <w:r w:rsidR="006C2563">
        <w:rPr>
          <w:lang w:val="en-US"/>
        </w:rPr>
        <w:tab/>
      </w:r>
      <w:r w:rsidR="006C2563">
        <w:rPr>
          <w:lang w:val="en-US"/>
        </w:rPr>
        <w:tab/>
        <w:t>VIVES, University of Applied</w:t>
      </w:r>
      <w:r w:rsidR="00C84DF2">
        <w:rPr>
          <w:lang w:val="en-US"/>
        </w:rPr>
        <w:t xml:space="preserve"> Sciences, International office</w:t>
      </w:r>
      <w:r w:rsidR="00C84DF2">
        <w:rPr>
          <w:lang w:val="en-US"/>
        </w:rPr>
        <w:tab/>
      </w:r>
      <w:r w:rsidR="006C2563">
        <w:rPr>
          <w:lang w:val="en-US"/>
        </w:rPr>
        <w:tab/>
      </w:r>
      <w:r w:rsidR="00C84DF2">
        <w:rPr>
          <w:lang w:val="en-US"/>
        </w:rPr>
        <w:tab/>
      </w:r>
      <w:r w:rsidR="006C2563">
        <w:rPr>
          <w:lang w:val="en-US"/>
        </w:rPr>
        <w:t>Study area Edu</w:t>
      </w:r>
      <w:r w:rsidR="00C84DF2">
        <w:rPr>
          <w:lang w:val="en-US"/>
        </w:rPr>
        <w:t>cation, international office</w:t>
      </w:r>
      <w:r w:rsidR="00C84DF2">
        <w:rPr>
          <w:lang w:val="en-US"/>
        </w:rPr>
        <w:br/>
      </w:r>
      <w:r w:rsidR="00C84DF2">
        <w:rPr>
          <w:lang w:val="en-US"/>
        </w:rPr>
        <w:tab/>
      </w:r>
      <w:r w:rsidR="006C2563">
        <w:rPr>
          <w:lang w:val="en-US"/>
        </w:rPr>
        <w:t>Study area Health Care, Nursing &amp; Midwifery, international office</w:t>
      </w:r>
    </w:p>
    <w:p w14:paraId="77A80BA9" w14:textId="77777777" w:rsidR="003F4A6F" w:rsidRDefault="003F4A6F" w:rsidP="003F4A6F">
      <w:pPr>
        <w:ind w:left="2124" w:hanging="2124"/>
        <w:rPr>
          <w:lang w:val="en-US"/>
        </w:rPr>
      </w:pPr>
      <w:r>
        <w:rPr>
          <w:lang w:val="en-US"/>
        </w:rPr>
        <w:t>Short introduction:</w:t>
      </w:r>
      <w:r>
        <w:rPr>
          <w:lang w:val="en-US"/>
        </w:rPr>
        <w:tab/>
        <w:t>VIVES has 13 500 students and 1 600 staff members. We are located in 5 different cities within West-Flanders.  The intern will be working with the coordinators of the international office for Education and Nursing&amp;Midwifery</w:t>
      </w:r>
      <w:r w:rsidR="006C2563">
        <w:rPr>
          <w:lang w:val="en-US"/>
        </w:rPr>
        <w:t xml:space="preserve">. </w:t>
      </w:r>
    </w:p>
    <w:p w14:paraId="28E01EDC" w14:textId="77777777" w:rsidR="003F4A6F" w:rsidRPr="00C84DF2" w:rsidRDefault="003F4A6F" w:rsidP="003F4A6F">
      <w:pPr>
        <w:rPr>
          <w:lang w:val="en-US"/>
        </w:rPr>
      </w:pPr>
      <w:r w:rsidRPr="00C84DF2">
        <w:rPr>
          <w:lang w:val="en-US"/>
        </w:rPr>
        <w:t xml:space="preserve">Website: </w:t>
      </w:r>
      <w:r w:rsidRPr="00C84DF2">
        <w:rPr>
          <w:lang w:val="en-US"/>
        </w:rPr>
        <w:tab/>
      </w:r>
      <w:r w:rsidRPr="00C84DF2">
        <w:rPr>
          <w:lang w:val="en-US"/>
        </w:rPr>
        <w:tab/>
      </w:r>
      <w:hyperlink r:id="rId7" w:history="1">
        <w:r w:rsidRPr="00C84DF2">
          <w:rPr>
            <w:rStyle w:val="Hyperlink"/>
            <w:lang w:val="en-US"/>
          </w:rPr>
          <w:t>www.vives.be/en</w:t>
        </w:r>
      </w:hyperlink>
    </w:p>
    <w:p w14:paraId="5832E46C" w14:textId="77777777" w:rsidR="003F4A6F" w:rsidRPr="006C2563" w:rsidRDefault="003F4A6F" w:rsidP="207C89AE">
      <w:pPr>
        <w:rPr>
          <w:lang w:val="en-US"/>
        </w:rPr>
      </w:pPr>
      <w:r w:rsidRPr="006C2563">
        <w:rPr>
          <w:lang w:val="en-US"/>
        </w:rPr>
        <w:t>Contact person:</w:t>
      </w:r>
      <w:r w:rsidRPr="006C2563">
        <w:rPr>
          <w:lang w:val="en-US"/>
        </w:rPr>
        <w:tab/>
      </w:r>
      <w:r w:rsidR="006C2563" w:rsidRPr="006C2563">
        <w:rPr>
          <w:lang w:val="en-US"/>
        </w:rPr>
        <w:t>Education : Els Callens (</w:t>
      </w:r>
      <w:hyperlink r:id="rId8" w:history="1">
        <w:r w:rsidR="006C2563" w:rsidRPr="000E0690">
          <w:rPr>
            <w:rStyle w:val="Hyperlink"/>
            <w:lang w:val="en-US"/>
          </w:rPr>
          <w:t>els.callens@vives.be</w:t>
        </w:r>
      </w:hyperlink>
      <w:r w:rsidR="006C2563" w:rsidRPr="006C2563">
        <w:rPr>
          <w:lang w:val="en-US"/>
        </w:rPr>
        <w:t>)</w:t>
      </w:r>
      <w:r w:rsidR="006C2563">
        <w:rPr>
          <w:lang w:val="en-US"/>
        </w:rPr>
        <w:t xml:space="preserve"> </w:t>
      </w:r>
      <w:r w:rsidR="006C2563" w:rsidRPr="006C2563">
        <w:rPr>
          <w:lang w:val="en-US"/>
        </w:rPr>
        <w:br/>
      </w:r>
      <w:r w:rsidR="006C2563" w:rsidRPr="006C2563">
        <w:rPr>
          <w:lang w:val="en-US"/>
        </w:rPr>
        <w:tab/>
      </w:r>
      <w:r w:rsidR="006C2563" w:rsidRPr="006C2563">
        <w:rPr>
          <w:lang w:val="en-US"/>
        </w:rPr>
        <w:tab/>
      </w:r>
      <w:r w:rsidR="006C2563" w:rsidRPr="006C2563">
        <w:rPr>
          <w:lang w:val="en-US"/>
        </w:rPr>
        <w:tab/>
        <w:t>Health Care : Nele Vandeputte (</w:t>
      </w:r>
      <w:hyperlink r:id="rId9" w:history="1">
        <w:r w:rsidR="006C2563" w:rsidRPr="006C2563">
          <w:rPr>
            <w:rStyle w:val="Hyperlink"/>
            <w:lang w:val="en-US"/>
          </w:rPr>
          <w:t>nele.vandeputte@vives.be</w:t>
        </w:r>
      </w:hyperlink>
      <w:r w:rsidR="006C2563" w:rsidRPr="006C2563">
        <w:rPr>
          <w:lang w:val="en-US"/>
        </w:rPr>
        <w:t xml:space="preserve">) </w:t>
      </w:r>
    </w:p>
    <w:p w14:paraId="14E0CCED" w14:textId="77777777" w:rsidR="003F4A6F" w:rsidRDefault="006C2563" w:rsidP="0024640A">
      <w:pPr>
        <w:rPr>
          <w:lang w:val="en-US"/>
        </w:rPr>
      </w:pPr>
      <w:r>
        <w:rPr>
          <w:lang w:val="en-US"/>
        </w:rPr>
        <w:t>Period internship:</w:t>
      </w:r>
      <w:r w:rsidR="00D53438">
        <w:rPr>
          <w:lang w:val="en-US"/>
        </w:rPr>
        <w:tab/>
        <w:t>End of January 2019- End of June 2019</w:t>
      </w:r>
      <w:r w:rsidR="0024640A">
        <w:rPr>
          <w:lang w:val="en-US"/>
        </w:rPr>
        <w:t xml:space="preserve"> (Spring Semester) </w:t>
      </w:r>
    </w:p>
    <w:p w14:paraId="5DF6BEDE" w14:textId="3E15F251" w:rsidR="006C2563" w:rsidRDefault="006C2563" w:rsidP="003F4A6F">
      <w:pPr>
        <w:rPr>
          <w:lang w:val="en-US"/>
        </w:rPr>
      </w:pPr>
      <w:r>
        <w:rPr>
          <w:lang w:val="en-US"/>
        </w:rPr>
        <w:t>Working hours:</w:t>
      </w:r>
      <w:r w:rsidR="00D53438">
        <w:rPr>
          <w:lang w:val="en-US"/>
        </w:rPr>
        <w:tab/>
      </w:r>
      <w:r w:rsidR="00D53438">
        <w:rPr>
          <w:lang w:val="en-US"/>
        </w:rPr>
        <w:tab/>
        <w:t>40 hours/week</w:t>
      </w:r>
    </w:p>
    <w:p w14:paraId="6AFDE6D0" w14:textId="72D1AEC3" w:rsidR="00C84DF2" w:rsidRDefault="00C84DF2" w:rsidP="003F4A6F">
      <w:pPr>
        <w:rPr>
          <w:lang w:val="en-US"/>
        </w:rPr>
      </w:pPr>
      <w:r>
        <w:rPr>
          <w:lang w:val="en-US"/>
        </w:rPr>
        <w:t>Place for work:</w:t>
      </w:r>
      <w:r>
        <w:rPr>
          <w:lang w:val="en-US"/>
        </w:rPr>
        <w:tab/>
      </w:r>
      <w:r>
        <w:rPr>
          <w:lang w:val="en-US"/>
        </w:rPr>
        <w:tab/>
        <w:t>You would work on campus Kortrijk and campus Brugge.</w:t>
      </w:r>
    </w:p>
    <w:p w14:paraId="1BBCADD0" w14:textId="77777777" w:rsidR="0024640A" w:rsidRDefault="0024640A" w:rsidP="0024640A">
      <w:pPr>
        <w:ind w:left="2124" w:hanging="2124"/>
        <w:rPr>
          <w:lang w:val="en-US"/>
        </w:rPr>
      </w:pPr>
      <w:r>
        <w:rPr>
          <w:lang w:val="en-US"/>
        </w:rPr>
        <w:t>Contract:</w:t>
      </w:r>
      <w:r>
        <w:rPr>
          <w:lang w:val="en-US"/>
        </w:rPr>
        <w:tab/>
        <w:t>Preferable an Erasmus + SMP – Student Mobility Placement or other grant  supported student mobility.</w:t>
      </w:r>
    </w:p>
    <w:p w14:paraId="7AA170B4" w14:textId="77777777" w:rsidR="006C2563" w:rsidRDefault="006C2563" w:rsidP="00A344EC">
      <w:pPr>
        <w:ind w:left="2124" w:hanging="2124"/>
        <w:rPr>
          <w:lang w:val="en-US"/>
        </w:rPr>
      </w:pPr>
      <w:r>
        <w:rPr>
          <w:lang w:val="en-US"/>
        </w:rPr>
        <w:t>Tasks:</w:t>
      </w:r>
      <w:r w:rsidR="00A344EC">
        <w:rPr>
          <w:lang w:val="en-US"/>
        </w:rPr>
        <w:tab/>
        <w:t>The internship would consist of different tasks related to the international office of both study areas.  The main tasks would be:</w:t>
      </w:r>
    </w:p>
    <w:p w14:paraId="7DD7C670" w14:textId="77777777" w:rsidR="00A344EC" w:rsidRDefault="00A344EC" w:rsidP="00A344E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Assisting in student exchange (incoming &amp; outgoing)</w:t>
      </w:r>
    </w:p>
    <w:p w14:paraId="58CDC5B1" w14:textId="77777777" w:rsidR="00A344EC" w:rsidRDefault="00A344EC" w:rsidP="00A344E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Working on international relations social media, information material, producing information material, …</w:t>
      </w:r>
    </w:p>
    <w:p w14:paraId="639B46A5" w14:textId="77777777" w:rsidR="00A344EC" w:rsidRDefault="00A344EC" w:rsidP="00A344E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Correspondence with international partners</w:t>
      </w:r>
    </w:p>
    <w:p w14:paraId="64D272BB" w14:textId="77777777" w:rsidR="00A344EC" w:rsidRDefault="00A344EC" w:rsidP="00A344E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Correspondence with colleagues and students from VIVES (in English)</w:t>
      </w:r>
    </w:p>
    <w:p w14:paraId="35FACC9E" w14:textId="77777777" w:rsidR="00A344EC" w:rsidRDefault="00A344EC" w:rsidP="00A344E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Assisting with event organization such as international week, information evening,…</w:t>
      </w:r>
    </w:p>
    <w:p w14:paraId="2FA74E98" w14:textId="77777777" w:rsidR="00A344EC" w:rsidRPr="00A344EC" w:rsidRDefault="00A344EC" w:rsidP="00A344E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Other administrative tasks</w:t>
      </w:r>
    </w:p>
    <w:p w14:paraId="279D4C2E" w14:textId="77777777" w:rsidR="006C2563" w:rsidRDefault="006C2563" w:rsidP="00D53438">
      <w:pPr>
        <w:ind w:left="2124" w:hanging="2124"/>
        <w:rPr>
          <w:lang w:val="en-US"/>
        </w:rPr>
      </w:pPr>
      <w:r>
        <w:rPr>
          <w:lang w:val="en-US"/>
        </w:rPr>
        <w:t>Skills required:</w:t>
      </w:r>
      <w:r w:rsidR="00D53438">
        <w:rPr>
          <w:lang w:val="en-US"/>
        </w:rPr>
        <w:tab/>
        <w:t xml:space="preserve">We are looking for a student from the area of business or communication or  another suitable area, with: </w:t>
      </w:r>
    </w:p>
    <w:p w14:paraId="60E5AC47" w14:textId="77777777" w:rsidR="00D53438" w:rsidRDefault="006A3089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Professional</w:t>
      </w:r>
      <w:r w:rsidR="00D53438">
        <w:rPr>
          <w:lang w:val="en-US"/>
        </w:rPr>
        <w:t xml:space="preserve"> English</w:t>
      </w:r>
    </w:p>
    <w:p w14:paraId="3DD3DD13" w14:textId="77777777" w:rsidR="00D53438" w:rsidRDefault="00D53438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International experience</w:t>
      </w:r>
    </w:p>
    <w:p w14:paraId="7BA9BDDD" w14:textId="77777777" w:rsidR="00D53438" w:rsidRDefault="00D53438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Valid driver’s </w:t>
      </w:r>
      <w:r w:rsidR="006A3089">
        <w:rPr>
          <w:lang w:val="en-US"/>
        </w:rPr>
        <w:t>license (?)</w:t>
      </w:r>
    </w:p>
    <w:p w14:paraId="14C8E026" w14:textId="77777777" w:rsidR="00D53438" w:rsidRDefault="00D53438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Basis knowledge of Microsoft Office (other computer skills are an asset)</w:t>
      </w:r>
    </w:p>
    <w:p w14:paraId="6D94D0F9" w14:textId="77777777" w:rsidR="00D53438" w:rsidRDefault="00D53438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Independent &amp; self-structured working</w:t>
      </w:r>
    </w:p>
    <w:p w14:paraId="2BB232CC" w14:textId="77777777" w:rsidR="00D53438" w:rsidRDefault="00D53438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Cultural awareness </w:t>
      </w:r>
    </w:p>
    <w:p w14:paraId="04BE9246" w14:textId="77777777" w:rsidR="006A07A4" w:rsidRDefault="006A07A4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Communication skills (written and oral)</w:t>
      </w:r>
    </w:p>
    <w:p w14:paraId="09F26003" w14:textId="77777777" w:rsidR="006A07A4" w:rsidRDefault="006A07A4" w:rsidP="00D534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Administration skills</w:t>
      </w:r>
    </w:p>
    <w:p w14:paraId="37B6C8C3" w14:textId="77777777" w:rsidR="006A07A4" w:rsidRDefault="006A07A4" w:rsidP="006A07A4">
      <w:pPr>
        <w:ind w:left="2124"/>
        <w:rPr>
          <w:lang w:val="en-US"/>
        </w:rPr>
      </w:pPr>
      <w:r>
        <w:rPr>
          <w:lang w:val="en-US"/>
        </w:rPr>
        <w:t>Competences required:</w:t>
      </w:r>
    </w:p>
    <w:p w14:paraId="75937AE8" w14:textId="77777777" w:rsidR="006A07A4" w:rsidRDefault="006A3089" w:rsidP="006A07A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Flexibility</w:t>
      </w:r>
    </w:p>
    <w:p w14:paraId="7FD5B6EC" w14:textId="77777777" w:rsidR="006A3089" w:rsidRDefault="006A3089" w:rsidP="006A07A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Punctuality</w:t>
      </w:r>
    </w:p>
    <w:p w14:paraId="4A8604B5" w14:textId="77777777" w:rsidR="006A3089" w:rsidRDefault="006A3089" w:rsidP="006A07A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Creativity</w:t>
      </w:r>
    </w:p>
    <w:p w14:paraId="745E15CE" w14:textId="77777777" w:rsidR="006A3089" w:rsidRPr="006A07A4" w:rsidRDefault="006A3089" w:rsidP="006A07A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Initiative </w:t>
      </w:r>
    </w:p>
    <w:p w14:paraId="0FB4F5B9" w14:textId="77777777" w:rsidR="006A3089" w:rsidRDefault="006A3089" w:rsidP="006A3089">
      <w:pPr>
        <w:ind w:left="2124" w:hanging="2124"/>
        <w:rPr>
          <w:lang w:val="en-US"/>
        </w:rPr>
      </w:pPr>
      <w:r>
        <w:rPr>
          <w:lang w:val="en-US"/>
        </w:rPr>
        <w:t>Application:</w:t>
      </w:r>
      <w:r>
        <w:rPr>
          <w:lang w:val="en-US"/>
        </w:rPr>
        <w:tab/>
        <w:t xml:space="preserve">Send your application to </w:t>
      </w:r>
      <w:hyperlink r:id="rId10" w:history="1">
        <w:r w:rsidRPr="000E0690">
          <w:rPr>
            <w:rStyle w:val="Hyperlink"/>
            <w:lang w:val="en-US"/>
          </w:rPr>
          <w:t>els.callens@vives.be</w:t>
        </w:r>
      </w:hyperlink>
      <w:r>
        <w:rPr>
          <w:lang w:val="en-US"/>
        </w:rPr>
        <w:t xml:space="preserve"> &amp; </w:t>
      </w:r>
      <w:hyperlink r:id="rId11" w:history="1">
        <w:r w:rsidRPr="000E0690">
          <w:rPr>
            <w:rStyle w:val="Hyperlink"/>
            <w:lang w:val="en-US"/>
          </w:rPr>
          <w:t>nele.vandeputte@vives.be</w:t>
        </w:r>
      </w:hyperlink>
      <w:r>
        <w:rPr>
          <w:lang w:val="en-US"/>
        </w:rPr>
        <w:t xml:space="preserve"> </w:t>
      </w:r>
      <w:r>
        <w:rPr>
          <w:lang w:val="en-US"/>
        </w:rPr>
        <w:br/>
        <w:t>including:</w:t>
      </w:r>
    </w:p>
    <w:p w14:paraId="18F43256" w14:textId="77777777" w:rsidR="006A3089" w:rsidRDefault="006A3089" w:rsidP="006A308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CV</w:t>
      </w:r>
    </w:p>
    <w:p w14:paraId="71F94C62" w14:textId="77777777" w:rsidR="006A3089" w:rsidRDefault="006A3089" w:rsidP="006A308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Motivation letter</w:t>
      </w:r>
    </w:p>
    <w:p w14:paraId="79015732" w14:textId="77777777" w:rsidR="006A3089" w:rsidRPr="006A3089" w:rsidRDefault="006A3089" w:rsidP="006A3089">
      <w:pPr>
        <w:ind w:left="2124"/>
        <w:rPr>
          <w:lang w:val="en-US"/>
        </w:rPr>
      </w:pPr>
      <w:r>
        <w:rPr>
          <w:lang w:val="en-US"/>
        </w:rPr>
        <w:t>We will select three candidates out of the applicants, with whom we will have a Skype Call after the application deadline.</w:t>
      </w:r>
    </w:p>
    <w:p w14:paraId="2C238155" w14:textId="77777777" w:rsidR="006A3089" w:rsidRDefault="006C2563" w:rsidP="003F4A6F">
      <w:pPr>
        <w:rPr>
          <w:lang w:val="en-US"/>
        </w:rPr>
      </w:pPr>
      <w:r>
        <w:rPr>
          <w:lang w:val="en-US"/>
        </w:rPr>
        <w:t xml:space="preserve">Deadline: </w:t>
      </w:r>
      <w:r w:rsidR="006A3089">
        <w:rPr>
          <w:lang w:val="en-US"/>
        </w:rPr>
        <w:tab/>
      </w:r>
      <w:r w:rsidR="006A3089">
        <w:rPr>
          <w:lang w:val="en-US"/>
        </w:rPr>
        <w:tab/>
        <w:t>December 20</w:t>
      </w:r>
      <w:r w:rsidR="006A3089" w:rsidRPr="006A3089">
        <w:rPr>
          <w:vertAlign w:val="superscript"/>
          <w:lang w:val="en-US"/>
        </w:rPr>
        <w:t>th</w:t>
      </w:r>
      <w:r w:rsidR="006A3089">
        <w:rPr>
          <w:lang w:val="en-US"/>
        </w:rPr>
        <w:t xml:space="preserve"> 2018</w:t>
      </w:r>
    </w:p>
    <w:p w14:paraId="6B3F8E20" w14:textId="77777777" w:rsidR="006A3089" w:rsidRDefault="006A3089" w:rsidP="003F4A6F">
      <w:pPr>
        <w:rPr>
          <w:lang w:val="en-US"/>
        </w:rPr>
      </w:pPr>
      <w:r>
        <w:rPr>
          <w:lang w:val="en-US"/>
        </w:rPr>
        <w:t>Accommodation:</w:t>
      </w:r>
      <w:r>
        <w:rPr>
          <w:lang w:val="en-US"/>
        </w:rPr>
        <w:tab/>
        <w:t xml:space="preserve">VIVES Erasmus Residence in </w:t>
      </w:r>
      <w:r w:rsidRPr="006A3089">
        <w:rPr>
          <w:highlight w:val="yellow"/>
          <w:lang w:val="en-US"/>
        </w:rPr>
        <w:t>Kortrijk</w:t>
      </w:r>
      <w:r>
        <w:rPr>
          <w:lang w:val="en-US"/>
        </w:rPr>
        <w:t>.</w:t>
      </w:r>
    </w:p>
    <w:p w14:paraId="5DAB6C7B" w14:textId="77777777" w:rsidR="006A3089" w:rsidRDefault="006A3089" w:rsidP="003F4A6F">
      <w:pPr>
        <w:rPr>
          <w:lang w:val="en-US"/>
        </w:rPr>
      </w:pPr>
    </w:p>
    <w:p w14:paraId="02EB378F" w14:textId="77777777" w:rsidR="006C2563" w:rsidRDefault="006C2563" w:rsidP="003F4A6F">
      <w:pPr>
        <w:rPr>
          <w:lang w:val="en-US"/>
        </w:rPr>
      </w:pPr>
    </w:p>
    <w:p w14:paraId="6A05A809" w14:textId="77777777" w:rsidR="006C2563" w:rsidRPr="006C2563" w:rsidRDefault="006C2563" w:rsidP="003F4A6F">
      <w:pPr>
        <w:rPr>
          <w:lang w:val="en-US"/>
        </w:rPr>
      </w:pPr>
    </w:p>
    <w:sectPr w:rsidR="006C2563" w:rsidRPr="006C256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F1BAE" w14:textId="77777777" w:rsidR="0051290E" w:rsidRDefault="0051290E" w:rsidP="00E062CD">
      <w:pPr>
        <w:spacing w:after="0" w:line="240" w:lineRule="auto"/>
      </w:pPr>
      <w:r>
        <w:separator/>
      </w:r>
    </w:p>
  </w:endnote>
  <w:endnote w:type="continuationSeparator" w:id="0">
    <w:p w14:paraId="659E2304" w14:textId="77777777" w:rsidR="0051290E" w:rsidRDefault="0051290E" w:rsidP="00E0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518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18EFA" w14:textId="2351ECE6" w:rsidR="00E062CD" w:rsidRDefault="00E062CD">
            <w:pPr>
              <w:pStyle w:val="Footer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F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1F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ECC072" w14:textId="77777777" w:rsidR="00E062CD" w:rsidRDefault="00E062CD">
    <w:pPr>
      <w:pStyle w:val="Footer"/>
    </w:pPr>
    <w:r>
      <w:t>Internationalisering VIVES-VVK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26B0B" w14:textId="77777777" w:rsidR="0051290E" w:rsidRDefault="0051290E" w:rsidP="00E062CD">
      <w:pPr>
        <w:spacing w:after="0" w:line="240" w:lineRule="auto"/>
      </w:pPr>
      <w:r>
        <w:separator/>
      </w:r>
    </w:p>
  </w:footnote>
  <w:footnote w:type="continuationSeparator" w:id="0">
    <w:p w14:paraId="03967B73" w14:textId="77777777" w:rsidR="0051290E" w:rsidRDefault="0051290E" w:rsidP="00E0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8C4DB" w14:textId="77777777" w:rsidR="00E062CD" w:rsidRPr="00E062CD" w:rsidRDefault="00E062CD" w:rsidP="00E062C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C0EF0C8" wp14:editId="07777777">
          <wp:simplePos x="0" y="0"/>
          <wp:positionH relativeFrom="column">
            <wp:posOffset>5354320</wp:posOffset>
          </wp:positionH>
          <wp:positionV relativeFrom="paragraph">
            <wp:posOffset>-55880</wp:posOffset>
          </wp:positionV>
          <wp:extent cx="798830" cy="504190"/>
          <wp:effectExtent l="0" t="0" r="127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obally connec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2D0492" wp14:editId="07777777">
          <wp:simplePos x="0" y="0"/>
          <wp:positionH relativeFrom="column">
            <wp:posOffset>-224327</wp:posOffset>
          </wp:positionH>
          <wp:positionV relativeFrom="paragraph">
            <wp:posOffset>-219453</wp:posOffset>
          </wp:positionV>
          <wp:extent cx="1137920" cy="812800"/>
          <wp:effectExtent l="0" t="0" r="0" b="0"/>
          <wp:wrapThrough wrapText="bothSides">
            <wp:wrapPolygon edited="0">
              <wp:start x="4701" y="3038"/>
              <wp:lineTo x="2893" y="6581"/>
              <wp:lineTo x="2893" y="12150"/>
              <wp:lineTo x="3978" y="18731"/>
              <wp:lineTo x="9763" y="18731"/>
              <wp:lineTo x="10487" y="17719"/>
              <wp:lineTo x="10848" y="12150"/>
              <wp:lineTo x="18804" y="11138"/>
              <wp:lineTo x="18804" y="6581"/>
              <wp:lineTo x="9040" y="3038"/>
              <wp:lineTo x="4701" y="3038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V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664"/>
    <w:multiLevelType w:val="hybridMultilevel"/>
    <w:tmpl w:val="43D001CA"/>
    <w:lvl w:ilvl="0" w:tplc="08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39BA5BCE"/>
    <w:multiLevelType w:val="hybridMultilevel"/>
    <w:tmpl w:val="7AB03D28"/>
    <w:lvl w:ilvl="0" w:tplc="08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D535C8F"/>
    <w:multiLevelType w:val="hybridMultilevel"/>
    <w:tmpl w:val="5D5E4202"/>
    <w:lvl w:ilvl="0" w:tplc="08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FD2CA9"/>
    <w:multiLevelType w:val="multilevel"/>
    <w:tmpl w:val="1922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67E11"/>
    <w:multiLevelType w:val="hybridMultilevel"/>
    <w:tmpl w:val="4F76DA30"/>
    <w:lvl w:ilvl="0" w:tplc="08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CD"/>
    <w:rsid w:val="001067BD"/>
    <w:rsid w:val="0024640A"/>
    <w:rsid w:val="003F4A6F"/>
    <w:rsid w:val="0051290E"/>
    <w:rsid w:val="00585713"/>
    <w:rsid w:val="0059578F"/>
    <w:rsid w:val="006A07A4"/>
    <w:rsid w:val="006A3089"/>
    <w:rsid w:val="006C2563"/>
    <w:rsid w:val="006E7560"/>
    <w:rsid w:val="00762CA6"/>
    <w:rsid w:val="008A2ABE"/>
    <w:rsid w:val="00921F2D"/>
    <w:rsid w:val="00A344EC"/>
    <w:rsid w:val="00C84DF2"/>
    <w:rsid w:val="00D53438"/>
    <w:rsid w:val="00E062CD"/>
    <w:rsid w:val="207C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8CF55"/>
  <w15:chartTrackingRefBased/>
  <w15:docId w15:val="{580A65E4-4D48-4C32-8BAC-C54498D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CD"/>
  </w:style>
  <w:style w:type="paragraph" w:styleId="Footer">
    <w:name w:val="footer"/>
    <w:basedOn w:val="Normal"/>
    <w:link w:val="FooterChar"/>
    <w:uiPriority w:val="99"/>
    <w:unhideWhenUsed/>
    <w:rsid w:val="00E0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CD"/>
  </w:style>
  <w:style w:type="paragraph" w:styleId="NormalWeb">
    <w:name w:val="Normal (Web)"/>
    <w:basedOn w:val="Normal"/>
    <w:uiPriority w:val="99"/>
    <w:semiHidden/>
    <w:unhideWhenUsed/>
    <w:rsid w:val="001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1067B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06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4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4A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.callens@vives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ves.be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le.vandeputte@vives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s.callens@vive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e.vandeputte@vives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Vandeputte</dc:creator>
  <cp:keywords/>
  <dc:description/>
  <cp:lastModifiedBy>PetronelaSpiridon</cp:lastModifiedBy>
  <cp:revision>2</cp:revision>
  <dcterms:created xsi:type="dcterms:W3CDTF">2018-11-27T08:41:00Z</dcterms:created>
  <dcterms:modified xsi:type="dcterms:W3CDTF">2018-11-27T08:41:00Z</dcterms:modified>
</cp:coreProperties>
</file>